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"/>
        <w:gridCol w:w="3005"/>
        <w:gridCol w:w="1819"/>
        <w:gridCol w:w="2123"/>
        <w:gridCol w:w="1741"/>
      </w:tblGrid>
      <w:tr w:rsidR="008704C0" w14:paraId="5833A1BD" w14:textId="77777777" w:rsidTr="008704C0">
        <w:tc>
          <w:tcPr>
            <w:tcW w:w="279" w:type="dxa"/>
          </w:tcPr>
          <w:p w14:paraId="64923AD3" w14:textId="77777777" w:rsidR="008704C0" w:rsidRDefault="008704C0">
            <w:pPr>
              <w:rPr>
                <w:lang w:val="en-US"/>
              </w:rPr>
            </w:pPr>
          </w:p>
        </w:tc>
        <w:tc>
          <w:tcPr>
            <w:tcW w:w="3165" w:type="dxa"/>
          </w:tcPr>
          <w:p w14:paraId="1BC87A8C" w14:textId="34A978F6" w:rsidR="008704C0" w:rsidRPr="008704C0" w:rsidRDefault="008704C0">
            <w:pPr>
              <w:rPr>
                <w:lang w:val="en-US"/>
              </w:rPr>
            </w:pPr>
            <w:r>
              <w:rPr>
                <w:lang w:val="en-US"/>
              </w:rPr>
              <w:t>Type of Disorders</w:t>
            </w:r>
          </w:p>
        </w:tc>
        <w:tc>
          <w:tcPr>
            <w:tcW w:w="1861" w:type="dxa"/>
          </w:tcPr>
          <w:p w14:paraId="751213D0" w14:textId="52304EA6" w:rsidR="008704C0" w:rsidRPr="008704C0" w:rsidRDefault="008704C0">
            <w:pPr>
              <w:rPr>
                <w:lang w:val="en-US"/>
              </w:rPr>
            </w:pPr>
            <w:r>
              <w:rPr>
                <w:lang w:val="en-US"/>
              </w:rPr>
              <w:t>subtypes</w:t>
            </w:r>
          </w:p>
        </w:tc>
        <w:tc>
          <w:tcPr>
            <w:tcW w:w="1900" w:type="dxa"/>
          </w:tcPr>
          <w:p w14:paraId="518F134A" w14:textId="77777777" w:rsidR="008704C0" w:rsidRDefault="008704C0"/>
        </w:tc>
        <w:tc>
          <w:tcPr>
            <w:tcW w:w="1811" w:type="dxa"/>
          </w:tcPr>
          <w:p w14:paraId="78E3DA1E" w14:textId="77777777" w:rsidR="008704C0" w:rsidRDefault="008704C0"/>
        </w:tc>
      </w:tr>
      <w:tr w:rsidR="008704C0" w14:paraId="08501CFF" w14:textId="77777777" w:rsidTr="008704C0">
        <w:tc>
          <w:tcPr>
            <w:tcW w:w="279" w:type="dxa"/>
          </w:tcPr>
          <w:p w14:paraId="47E95C3A" w14:textId="1ADEBE2D" w:rsidR="008704C0" w:rsidRDefault="008704C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165" w:type="dxa"/>
          </w:tcPr>
          <w:p w14:paraId="4FD0BEC7" w14:textId="58E7991A" w:rsidR="008704C0" w:rsidRPr="008704C0" w:rsidRDefault="008704C0">
            <w:pPr>
              <w:rPr>
                <w:b/>
                <w:bCs/>
                <w:lang w:val="en-US"/>
              </w:rPr>
            </w:pPr>
            <w:r w:rsidRPr="008704C0">
              <w:rPr>
                <w:b/>
                <w:bCs/>
                <w:lang w:val="en-US"/>
              </w:rPr>
              <w:t xml:space="preserve">Child language Disorders </w:t>
            </w:r>
          </w:p>
        </w:tc>
        <w:tc>
          <w:tcPr>
            <w:tcW w:w="1861" w:type="dxa"/>
          </w:tcPr>
          <w:p w14:paraId="1633C072" w14:textId="2A80B253" w:rsidR="008704C0" w:rsidRPr="008704C0" w:rsidRDefault="008704C0">
            <w:pPr>
              <w:rPr>
                <w:lang w:val="en-US"/>
              </w:rPr>
            </w:pPr>
            <w:r>
              <w:rPr>
                <w:lang w:val="en-US"/>
              </w:rPr>
              <w:t xml:space="preserve">Language delay </w:t>
            </w:r>
          </w:p>
        </w:tc>
        <w:tc>
          <w:tcPr>
            <w:tcW w:w="1900" w:type="dxa"/>
          </w:tcPr>
          <w:p w14:paraId="5A6A9B52" w14:textId="48FB7C01" w:rsidR="008704C0" w:rsidRPr="008704C0" w:rsidRDefault="008704C0">
            <w:pPr>
              <w:rPr>
                <w:lang w:val="en-US"/>
              </w:rPr>
            </w:pPr>
            <w:r>
              <w:rPr>
                <w:lang w:val="en-US"/>
              </w:rPr>
              <w:t>Language impairment</w:t>
            </w:r>
          </w:p>
        </w:tc>
        <w:tc>
          <w:tcPr>
            <w:tcW w:w="1811" w:type="dxa"/>
          </w:tcPr>
          <w:p w14:paraId="46D584B0" w14:textId="77777777" w:rsidR="008704C0" w:rsidRDefault="008704C0"/>
        </w:tc>
      </w:tr>
      <w:tr w:rsidR="008704C0" w14:paraId="3BFBEF31" w14:textId="77777777" w:rsidTr="008704C0">
        <w:tc>
          <w:tcPr>
            <w:tcW w:w="279" w:type="dxa"/>
          </w:tcPr>
          <w:p w14:paraId="07E0779B" w14:textId="6E3286E2" w:rsidR="008704C0" w:rsidRDefault="008704C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165" w:type="dxa"/>
          </w:tcPr>
          <w:p w14:paraId="047519F0" w14:textId="5E83F87B" w:rsidR="008704C0" w:rsidRPr="008704C0" w:rsidRDefault="008704C0">
            <w:pPr>
              <w:rPr>
                <w:b/>
                <w:bCs/>
                <w:lang w:val="en-US"/>
              </w:rPr>
            </w:pPr>
            <w:r w:rsidRPr="008704C0">
              <w:rPr>
                <w:b/>
                <w:bCs/>
                <w:lang w:val="en-US"/>
              </w:rPr>
              <w:t xml:space="preserve">Fluency </w:t>
            </w:r>
          </w:p>
        </w:tc>
        <w:tc>
          <w:tcPr>
            <w:tcW w:w="1861" w:type="dxa"/>
          </w:tcPr>
          <w:p w14:paraId="1B70C19D" w14:textId="5F71523E" w:rsidR="008704C0" w:rsidRPr="008704C0" w:rsidRDefault="008704C0">
            <w:pPr>
              <w:rPr>
                <w:lang w:val="en-US"/>
              </w:rPr>
            </w:pPr>
            <w:r>
              <w:rPr>
                <w:lang w:val="en-US"/>
              </w:rPr>
              <w:t xml:space="preserve">Stuttering </w:t>
            </w:r>
          </w:p>
        </w:tc>
        <w:tc>
          <w:tcPr>
            <w:tcW w:w="1900" w:type="dxa"/>
          </w:tcPr>
          <w:p w14:paraId="4FC06B11" w14:textId="58044957" w:rsidR="008704C0" w:rsidRPr="008704C0" w:rsidRDefault="008704C0">
            <w:pPr>
              <w:rPr>
                <w:lang w:val="en-US"/>
              </w:rPr>
            </w:pPr>
            <w:r>
              <w:rPr>
                <w:lang w:val="en-US"/>
              </w:rPr>
              <w:t xml:space="preserve">Stammering </w:t>
            </w:r>
          </w:p>
        </w:tc>
        <w:tc>
          <w:tcPr>
            <w:tcW w:w="1811" w:type="dxa"/>
          </w:tcPr>
          <w:p w14:paraId="23D84C82" w14:textId="734D289B" w:rsidR="008704C0" w:rsidRPr="008704C0" w:rsidRDefault="008704C0">
            <w:pPr>
              <w:rPr>
                <w:lang w:val="en-US"/>
              </w:rPr>
            </w:pPr>
            <w:r>
              <w:rPr>
                <w:lang w:val="en-US"/>
              </w:rPr>
              <w:t xml:space="preserve">Cluttering </w:t>
            </w:r>
          </w:p>
        </w:tc>
      </w:tr>
      <w:tr w:rsidR="008704C0" w14:paraId="03341516" w14:textId="77777777" w:rsidTr="008704C0">
        <w:tc>
          <w:tcPr>
            <w:tcW w:w="279" w:type="dxa"/>
          </w:tcPr>
          <w:p w14:paraId="7AF4AA68" w14:textId="236D7155" w:rsidR="008704C0" w:rsidRDefault="008704C0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165" w:type="dxa"/>
          </w:tcPr>
          <w:p w14:paraId="4B140E15" w14:textId="49591E85" w:rsidR="008704C0" w:rsidRPr="008704C0" w:rsidRDefault="008704C0">
            <w:pPr>
              <w:rPr>
                <w:b/>
                <w:bCs/>
                <w:lang w:val="en-US"/>
              </w:rPr>
            </w:pPr>
            <w:r w:rsidRPr="008704C0">
              <w:rPr>
                <w:b/>
                <w:bCs/>
                <w:lang w:val="en-US"/>
              </w:rPr>
              <w:t>Neurogenic communication disorders (</w:t>
            </w:r>
            <w:proofErr w:type="gramStart"/>
            <w:r w:rsidRPr="008704C0">
              <w:rPr>
                <w:b/>
                <w:bCs/>
                <w:lang w:val="en-US"/>
              </w:rPr>
              <w:t>adults )</w:t>
            </w:r>
            <w:proofErr w:type="gramEnd"/>
          </w:p>
        </w:tc>
        <w:tc>
          <w:tcPr>
            <w:tcW w:w="1861" w:type="dxa"/>
          </w:tcPr>
          <w:p w14:paraId="5B6D08F4" w14:textId="155ABBB2" w:rsidR="008704C0" w:rsidRPr="008704C0" w:rsidRDefault="008704C0">
            <w:pPr>
              <w:rPr>
                <w:lang w:val="en-US"/>
              </w:rPr>
            </w:pPr>
            <w:r>
              <w:rPr>
                <w:lang w:val="en-US"/>
              </w:rPr>
              <w:t xml:space="preserve">Aphasia </w:t>
            </w:r>
          </w:p>
        </w:tc>
        <w:tc>
          <w:tcPr>
            <w:tcW w:w="1900" w:type="dxa"/>
          </w:tcPr>
          <w:p w14:paraId="00FD63DE" w14:textId="332B0EAD" w:rsidR="008704C0" w:rsidRPr="008704C0" w:rsidRDefault="008704C0">
            <w:pPr>
              <w:rPr>
                <w:lang w:val="en-US"/>
              </w:rPr>
            </w:pPr>
            <w:r>
              <w:rPr>
                <w:lang w:val="en-US"/>
              </w:rPr>
              <w:t xml:space="preserve">Apraxia </w:t>
            </w:r>
          </w:p>
        </w:tc>
        <w:tc>
          <w:tcPr>
            <w:tcW w:w="1811" w:type="dxa"/>
          </w:tcPr>
          <w:p w14:paraId="13ECEC5B" w14:textId="239492E0" w:rsidR="008704C0" w:rsidRPr="008704C0" w:rsidRDefault="008704C0">
            <w:pPr>
              <w:rPr>
                <w:lang w:val="en-US"/>
              </w:rPr>
            </w:pPr>
            <w:r>
              <w:rPr>
                <w:lang w:val="en-US"/>
              </w:rPr>
              <w:t xml:space="preserve">Dysarthria </w:t>
            </w:r>
          </w:p>
        </w:tc>
      </w:tr>
      <w:tr w:rsidR="008704C0" w14:paraId="417DAB7B" w14:textId="77777777" w:rsidTr="008704C0">
        <w:tc>
          <w:tcPr>
            <w:tcW w:w="279" w:type="dxa"/>
          </w:tcPr>
          <w:p w14:paraId="329C23C0" w14:textId="38A18CA4" w:rsidR="008704C0" w:rsidRDefault="008704C0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165" w:type="dxa"/>
          </w:tcPr>
          <w:p w14:paraId="0019AA8D" w14:textId="173A4CAC" w:rsidR="008704C0" w:rsidRPr="008704C0" w:rsidRDefault="008704C0">
            <w:pPr>
              <w:rPr>
                <w:b/>
                <w:bCs/>
                <w:lang w:val="en-US"/>
              </w:rPr>
            </w:pPr>
            <w:r w:rsidRPr="008704C0">
              <w:rPr>
                <w:b/>
                <w:bCs/>
                <w:lang w:val="en-US"/>
              </w:rPr>
              <w:t xml:space="preserve">Speech disorders </w:t>
            </w:r>
          </w:p>
        </w:tc>
        <w:tc>
          <w:tcPr>
            <w:tcW w:w="1861" w:type="dxa"/>
          </w:tcPr>
          <w:p w14:paraId="73B08BDF" w14:textId="13260D28" w:rsidR="008704C0" w:rsidRPr="008704C0" w:rsidRDefault="008704C0">
            <w:pPr>
              <w:rPr>
                <w:lang w:val="en-US"/>
              </w:rPr>
            </w:pPr>
            <w:r>
              <w:rPr>
                <w:lang w:val="en-US"/>
              </w:rPr>
              <w:t xml:space="preserve">Articulation </w:t>
            </w:r>
          </w:p>
        </w:tc>
        <w:tc>
          <w:tcPr>
            <w:tcW w:w="1900" w:type="dxa"/>
          </w:tcPr>
          <w:p w14:paraId="56F2DC62" w14:textId="0E28F986" w:rsidR="008704C0" w:rsidRPr="008704C0" w:rsidRDefault="008704C0">
            <w:pPr>
              <w:rPr>
                <w:lang w:val="en-US"/>
              </w:rPr>
            </w:pPr>
            <w:r>
              <w:rPr>
                <w:lang w:val="en-US"/>
              </w:rPr>
              <w:t>Phonological disorders</w:t>
            </w:r>
          </w:p>
        </w:tc>
        <w:tc>
          <w:tcPr>
            <w:tcW w:w="1811" w:type="dxa"/>
          </w:tcPr>
          <w:p w14:paraId="3DFD8254" w14:textId="77777777" w:rsidR="008704C0" w:rsidRDefault="008704C0"/>
        </w:tc>
      </w:tr>
      <w:tr w:rsidR="008704C0" w14:paraId="6AA56AD8" w14:textId="77777777" w:rsidTr="008704C0">
        <w:tc>
          <w:tcPr>
            <w:tcW w:w="279" w:type="dxa"/>
          </w:tcPr>
          <w:p w14:paraId="41BE84E8" w14:textId="289D435A" w:rsidR="008704C0" w:rsidRDefault="008704C0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165" w:type="dxa"/>
          </w:tcPr>
          <w:p w14:paraId="0D2854CB" w14:textId="2B14383F" w:rsidR="008704C0" w:rsidRPr="008704C0" w:rsidRDefault="008704C0">
            <w:pPr>
              <w:rPr>
                <w:b/>
                <w:bCs/>
                <w:lang w:val="en-US"/>
              </w:rPr>
            </w:pPr>
            <w:r w:rsidRPr="008704C0">
              <w:rPr>
                <w:b/>
                <w:bCs/>
                <w:lang w:val="en-US"/>
              </w:rPr>
              <w:t xml:space="preserve">Learning disabilities </w:t>
            </w:r>
          </w:p>
        </w:tc>
        <w:tc>
          <w:tcPr>
            <w:tcW w:w="1861" w:type="dxa"/>
          </w:tcPr>
          <w:p w14:paraId="5F49B1AE" w14:textId="0EC704C2" w:rsidR="008704C0" w:rsidRPr="008704C0" w:rsidRDefault="008704C0">
            <w:pPr>
              <w:rPr>
                <w:lang w:val="en-US"/>
              </w:rPr>
            </w:pPr>
            <w:r>
              <w:rPr>
                <w:lang w:val="en-US"/>
              </w:rPr>
              <w:t xml:space="preserve">Dyslexia </w:t>
            </w:r>
          </w:p>
        </w:tc>
        <w:tc>
          <w:tcPr>
            <w:tcW w:w="1900" w:type="dxa"/>
          </w:tcPr>
          <w:p w14:paraId="29325A6C" w14:textId="4645FCA2" w:rsidR="008704C0" w:rsidRPr="008704C0" w:rsidRDefault="008704C0">
            <w:pPr>
              <w:rPr>
                <w:lang w:val="en-US"/>
              </w:rPr>
            </w:pPr>
            <w:r>
              <w:rPr>
                <w:lang w:val="en-US"/>
              </w:rPr>
              <w:t xml:space="preserve">Dysgraphia </w:t>
            </w:r>
          </w:p>
        </w:tc>
        <w:tc>
          <w:tcPr>
            <w:tcW w:w="1811" w:type="dxa"/>
          </w:tcPr>
          <w:p w14:paraId="0BC39E87" w14:textId="77777777" w:rsidR="008704C0" w:rsidRDefault="008704C0"/>
        </w:tc>
      </w:tr>
      <w:tr w:rsidR="008704C0" w14:paraId="00ECC242" w14:textId="77777777" w:rsidTr="008704C0">
        <w:tc>
          <w:tcPr>
            <w:tcW w:w="279" w:type="dxa"/>
          </w:tcPr>
          <w:p w14:paraId="4BF3026E" w14:textId="342D8A05" w:rsidR="008704C0" w:rsidRDefault="008704C0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165" w:type="dxa"/>
          </w:tcPr>
          <w:p w14:paraId="6700DD72" w14:textId="43125D99" w:rsidR="008704C0" w:rsidRPr="008704C0" w:rsidRDefault="008704C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Hearing loss</w:t>
            </w:r>
            <w:r w:rsidRPr="008704C0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861" w:type="dxa"/>
          </w:tcPr>
          <w:p w14:paraId="273C5DB8" w14:textId="19BB9B52" w:rsidR="008704C0" w:rsidRDefault="008704C0">
            <w:r w:rsidRPr="008704C0">
              <w:rPr>
                <w:b/>
                <w:bCs/>
                <w:lang w:val="en-US"/>
              </w:rPr>
              <w:t>Aural rehabilitation</w:t>
            </w:r>
          </w:p>
        </w:tc>
        <w:tc>
          <w:tcPr>
            <w:tcW w:w="1900" w:type="dxa"/>
          </w:tcPr>
          <w:p w14:paraId="51E4269F" w14:textId="77777777" w:rsidR="008704C0" w:rsidRDefault="008704C0"/>
        </w:tc>
        <w:tc>
          <w:tcPr>
            <w:tcW w:w="1811" w:type="dxa"/>
          </w:tcPr>
          <w:p w14:paraId="38AA863E" w14:textId="77777777" w:rsidR="008704C0" w:rsidRDefault="008704C0"/>
        </w:tc>
      </w:tr>
      <w:tr w:rsidR="008704C0" w14:paraId="0CA34E66" w14:textId="77777777" w:rsidTr="008704C0">
        <w:tc>
          <w:tcPr>
            <w:tcW w:w="279" w:type="dxa"/>
          </w:tcPr>
          <w:p w14:paraId="56A129B0" w14:textId="5214AFBE" w:rsidR="008704C0" w:rsidRDefault="008704C0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165" w:type="dxa"/>
          </w:tcPr>
          <w:p w14:paraId="15E50744" w14:textId="44B10888" w:rsidR="008704C0" w:rsidRPr="008704C0" w:rsidRDefault="008704C0">
            <w:pPr>
              <w:rPr>
                <w:b/>
                <w:bCs/>
                <w:lang w:val="en-US"/>
              </w:rPr>
            </w:pPr>
            <w:r w:rsidRPr="008704C0">
              <w:rPr>
                <w:b/>
                <w:bCs/>
                <w:lang w:val="en-US"/>
              </w:rPr>
              <w:t xml:space="preserve">Voice disorders </w:t>
            </w:r>
          </w:p>
        </w:tc>
        <w:tc>
          <w:tcPr>
            <w:tcW w:w="1861" w:type="dxa"/>
          </w:tcPr>
          <w:p w14:paraId="0E547268" w14:textId="77777777" w:rsidR="008704C0" w:rsidRDefault="008704C0"/>
        </w:tc>
        <w:tc>
          <w:tcPr>
            <w:tcW w:w="1900" w:type="dxa"/>
          </w:tcPr>
          <w:p w14:paraId="58B5AF52" w14:textId="77777777" w:rsidR="008704C0" w:rsidRDefault="008704C0"/>
        </w:tc>
        <w:tc>
          <w:tcPr>
            <w:tcW w:w="1811" w:type="dxa"/>
          </w:tcPr>
          <w:p w14:paraId="4D13D370" w14:textId="77777777" w:rsidR="008704C0" w:rsidRDefault="008704C0"/>
        </w:tc>
      </w:tr>
      <w:tr w:rsidR="008704C0" w14:paraId="0BEF9977" w14:textId="77777777" w:rsidTr="008704C0">
        <w:tc>
          <w:tcPr>
            <w:tcW w:w="279" w:type="dxa"/>
          </w:tcPr>
          <w:p w14:paraId="64074EEF" w14:textId="7EA6E243" w:rsidR="008704C0" w:rsidRDefault="008704C0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165" w:type="dxa"/>
          </w:tcPr>
          <w:p w14:paraId="2FB039D9" w14:textId="02C5C6B7" w:rsidR="008704C0" w:rsidRPr="008704C0" w:rsidRDefault="008704C0">
            <w:pPr>
              <w:rPr>
                <w:b/>
                <w:bCs/>
                <w:lang w:val="en-US"/>
              </w:rPr>
            </w:pPr>
            <w:r w:rsidRPr="008704C0">
              <w:rPr>
                <w:b/>
                <w:bCs/>
                <w:lang w:val="en-US"/>
              </w:rPr>
              <w:t>Swallowing disorders</w:t>
            </w:r>
          </w:p>
        </w:tc>
        <w:tc>
          <w:tcPr>
            <w:tcW w:w="1861" w:type="dxa"/>
          </w:tcPr>
          <w:p w14:paraId="16A80630" w14:textId="77777777" w:rsidR="008704C0" w:rsidRDefault="008704C0"/>
        </w:tc>
        <w:tc>
          <w:tcPr>
            <w:tcW w:w="1900" w:type="dxa"/>
          </w:tcPr>
          <w:p w14:paraId="4702166F" w14:textId="77777777" w:rsidR="008704C0" w:rsidRDefault="008704C0"/>
        </w:tc>
        <w:tc>
          <w:tcPr>
            <w:tcW w:w="1811" w:type="dxa"/>
          </w:tcPr>
          <w:p w14:paraId="3623869A" w14:textId="77777777" w:rsidR="008704C0" w:rsidRDefault="008704C0"/>
        </w:tc>
      </w:tr>
      <w:tr w:rsidR="008704C0" w14:paraId="2C8C2465" w14:textId="77777777" w:rsidTr="008704C0">
        <w:tc>
          <w:tcPr>
            <w:tcW w:w="279" w:type="dxa"/>
          </w:tcPr>
          <w:p w14:paraId="01EFD61F" w14:textId="175CF87B" w:rsidR="008704C0" w:rsidRDefault="008704C0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165" w:type="dxa"/>
          </w:tcPr>
          <w:p w14:paraId="68F62725" w14:textId="6A39C3B1" w:rsidR="008704C0" w:rsidRPr="008704C0" w:rsidRDefault="008704C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Neuro-developmental disorders </w:t>
            </w:r>
          </w:p>
        </w:tc>
        <w:tc>
          <w:tcPr>
            <w:tcW w:w="1861" w:type="dxa"/>
          </w:tcPr>
          <w:p w14:paraId="4648A603" w14:textId="766EA4E4" w:rsidR="008704C0" w:rsidRPr="008704C0" w:rsidRDefault="008704C0">
            <w:pPr>
              <w:rPr>
                <w:lang w:val="en-US"/>
              </w:rPr>
            </w:pPr>
            <w:r>
              <w:rPr>
                <w:lang w:val="en-US"/>
              </w:rPr>
              <w:t xml:space="preserve">ASD </w:t>
            </w:r>
          </w:p>
        </w:tc>
        <w:tc>
          <w:tcPr>
            <w:tcW w:w="1900" w:type="dxa"/>
          </w:tcPr>
          <w:p w14:paraId="6C159D53" w14:textId="5C9A7B90" w:rsidR="008704C0" w:rsidRPr="008704C0" w:rsidRDefault="008704C0">
            <w:pPr>
              <w:rPr>
                <w:lang w:val="en-US"/>
              </w:rPr>
            </w:pPr>
            <w:r>
              <w:rPr>
                <w:lang w:val="en-US"/>
              </w:rPr>
              <w:t>CP</w:t>
            </w:r>
          </w:p>
        </w:tc>
        <w:tc>
          <w:tcPr>
            <w:tcW w:w="1811" w:type="dxa"/>
          </w:tcPr>
          <w:p w14:paraId="144169FF" w14:textId="461388A9" w:rsidR="008704C0" w:rsidRPr="008704C0" w:rsidRDefault="008704C0">
            <w:pPr>
              <w:rPr>
                <w:lang w:val="en-US"/>
              </w:rPr>
            </w:pPr>
            <w:r>
              <w:rPr>
                <w:lang w:val="en-US"/>
              </w:rPr>
              <w:t>ADHD</w:t>
            </w:r>
          </w:p>
        </w:tc>
      </w:tr>
      <w:tr w:rsidR="008704C0" w14:paraId="5ED9015B" w14:textId="77777777" w:rsidTr="008704C0">
        <w:tc>
          <w:tcPr>
            <w:tcW w:w="279" w:type="dxa"/>
          </w:tcPr>
          <w:p w14:paraId="74102F11" w14:textId="77777777" w:rsidR="008704C0" w:rsidRDefault="008704C0">
            <w:pPr>
              <w:rPr>
                <w:lang w:val="en-US"/>
              </w:rPr>
            </w:pPr>
          </w:p>
        </w:tc>
        <w:tc>
          <w:tcPr>
            <w:tcW w:w="3165" w:type="dxa"/>
          </w:tcPr>
          <w:p w14:paraId="2BEA8E5D" w14:textId="77777777" w:rsidR="008704C0" w:rsidRDefault="008704C0">
            <w:pPr>
              <w:rPr>
                <w:b/>
                <w:bCs/>
                <w:lang w:val="en-US"/>
              </w:rPr>
            </w:pPr>
          </w:p>
        </w:tc>
        <w:tc>
          <w:tcPr>
            <w:tcW w:w="1861" w:type="dxa"/>
          </w:tcPr>
          <w:p w14:paraId="60644ACB" w14:textId="15CDF3C2" w:rsidR="008704C0" w:rsidRDefault="008704C0">
            <w:pPr>
              <w:rPr>
                <w:lang w:val="en-US"/>
              </w:rPr>
            </w:pPr>
            <w:r>
              <w:rPr>
                <w:lang w:val="en-US"/>
              </w:rPr>
              <w:t xml:space="preserve">Intellectual disability </w:t>
            </w:r>
          </w:p>
        </w:tc>
        <w:tc>
          <w:tcPr>
            <w:tcW w:w="1900" w:type="dxa"/>
          </w:tcPr>
          <w:p w14:paraId="029632C1" w14:textId="21F8A6AB" w:rsidR="008704C0" w:rsidRDefault="00FE2203">
            <w:pPr>
              <w:rPr>
                <w:lang w:val="en-US"/>
              </w:rPr>
            </w:pPr>
            <w:r w:rsidRPr="00FE2203">
              <w:rPr>
                <w:lang w:val="en-US"/>
              </w:rPr>
              <w:t>Neurodevelopmental Motor Disorders</w:t>
            </w:r>
          </w:p>
        </w:tc>
        <w:tc>
          <w:tcPr>
            <w:tcW w:w="1811" w:type="dxa"/>
          </w:tcPr>
          <w:p w14:paraId="5725C3E5" w14:textId="77777777" w:rsidR="008704C0" w:rsidRDefault="008704C0">
            <w:pPr>
              <w:rPr>
                <w:lang w:val="en-US"/>
              </w:rPr>
            </w:pPr>
          </w:p>
        </w:tc>
      </w:tr>
      <w:tr w:rsidR="008704C0" w14:paraId="61959B0F" w14:textId="77777777" w:rsidTr="008704C0">
        <w:tc>
          <w:tcPr>
            <w:tcW w:w="279" w:type="dxa"/>
          </w:tcPr>
          <w:p w14:paraId="2D64D2AA" w14:textId="087109F4" w:rsidR="008704C0" w:rsidRDefault="008704C0">
            <w:pPr>
              <w:rPr>
                <w:lang w:val="en-US"/>
              </w:rPr>
            </w:pPr>
          </w:p>
        </w:tc>
        <w:tc>
          <w:tcPr>
            <w:tcW w:w="3165" w:type="dxa"/>
          </w:tcPr>
          <w:p w14:paraId="0FF28D0A" w14:textId="77777777" w:rsidR="008704C0" w:rsidRDefault="008704C0">
            <w:pPr>
              <w:rPr>
                <w:b/>
                <w:bCs/>
                <w:lang w:val="en-US"/>
              </w:rPr>
            </w:pPr>
            <w:bookmarkStart w:id="0" w:name="_GoBack"/>
            <w:bookmarkEnd w:id="0"/>
          </w:p>
        </w:tc>
        <w:tc>
          <w:tcPr>
            <w:tcW w:w="1861" w:type="dxa"/>
          </w:tcPr>
          <w:p w14:paraId="671984D5" w14:textId="77777777" w:rsidR="008704C0" w:rsidRDefault="008704C0">
            <w:pPr>
              <w:rPr>
                <w:lang w:val="en-US"/>
              </w:rPr>
            </w:pPr>
          </w:p>
        </w:tc>
        <w:tc>
          <w:tcPr>
            <w:tcW w:w="1900" w:type="dxa"/>
          </w:tcPr>
          <w:p w14:paraId="5909D52A" w14:textId="77777777" w:rsidR="008704C0" w:rsidRDefault="008704C0">
            <w:pPr>
              <w:rPr>
                <w:lang w:val="en-US"/>
              </w:rPr>
            </w:pPr>
          </w:p>
        </w:tc>
        <w:tc>
          <w:tcPr>
            <w:tcW w:w="1811" w:type="dxa"/>
          </w:tcPr>
          <w:p w14:paraId="69439AC6" w14:textId="77777777" w:rsidR="008704C0" w:rsidRDefault="008704C0">
            <w:pPr>
              <w:rPr>
                <w:lang w:val="en-US"/>
              </w:rPr>
            </w:pPr>
          </w:p>
        </w:tc>
      </w:tr>
    </w:tbl>
    <w:p w14:paraId="7003694E" w14:textId="77777777" w:rsidR="008704C0" w:rsidRDefault="008704C0"/>
    <w:sectPr w:rsidR="008704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4C0"/>
    <w:rsid w:val="008704C0"/>
    <w:rsid w:val="00FE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515A3"/>
  <w15:chartTrackingRefBased/>
  <w15:docId w15:val="{2A452C33-0F9D-4689-95E1-855C23A8D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0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Thair M Odeh</dc:creator>
  <cp:keywords/>
  <dc:description/>
  <cp:lastModifiedBy>Thair M Odeh</cp:lastModifiedBy>
  <cp:revision>1</cp:revision>
  <dcterms:created xsi:type="dcterms:W3CDTF">2023-05-17T13:44:00Z</dcterms:created>
  <dcterms:modified xsi:type="dcterms:W3CDTF">2023-05-17T13:54:00Z</dcterms:modified>
</cp:coreProperties>
</file>